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4" w:rsidRPr="00D15C44" w:rsidRDefault="00D15C44" w:rsidP="00D15C44">
      <w:pPr>
        <w:jc w:val="center"/>
        <w:rPr>
          <w:b/>
        </w:rPr>
      </w:pPr>
      <w:r w:rsidRPr="00D15C44">
        <w:rPr>
          <w:b/>
        </w:rPr>
        <w:t xml:space="preserve">ESITI </w:t>
      </w:r>
      <w:proofErr w:type="spellStart"/>
      <w:r w:rsidRPr="00D15C44">
        <w:rPr>
          <w:b/>
        </w:rPr>
        <w:t>DI</w:t>
      </w:r>
      <w:proofErr w:type="spellEnd"/>
      <w:r w:rsidRPr="00D15C44">
        <w:rPr>
          <w:b/>
        </w:rPr>
        <w:t xml:space="preserve"> STORIA ANTICA (ESONERO </w:t>
      </w:r>
      <w:proofErr w:type="spellStart"/>
      <w:r w:rsidRPr="00D15C44">
        <w:rPr>
          <w:b/>
        </w:rPr>
        <w:t>DI</w:t>
      </w:r>
      <w:proofErr w:type="spellEnd"/>
      <w:r w:rsidRPr="00D15C44">
        <w:rPr>
          <w:b/>
        </w:rPr>
        <w:t xml:space="preserve"> STORIA GRECA) DEL 28/09/2020</w:t>
      </w:r>
    </w:p>
    <w:tbl>
      <w:tblPr>
        <w:tblStyle w:val="Grigliatabella"/>
        <w:tblW w:w="0" w:type="auto"/>
        <w:tblLook w:val="04A0"/>
      </w:tblPr>
      <w:tblGrid>
        <w:gridCol w:w="3181"/>
        <w:gridCol w:w="3182"/>
        <w:gridCol w:w="3182"/>
      </w:tblGrid>
      <w:tr w:rsidR="00D15C44" w:rsidTr="00D15C44">
        <w:tc>
          <w:tcPr>
            <w:tcW w:w="3181" w:type="dxa"/>
          </w:tcPr>
          <w:p w:rsidR="00D15C44" w:rsidRPr="00D15C44" w:rsidRDefault="00D15C44" w:rsidP="00D15C44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3182" w:type="dxa"/>
          </w:tcPr>
          <w:p w:rsidR="00D15C44" w:rsidRPr="00D15C44" w:rsidRDefault="00D15C44" w:rsidP="00D15C44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3182" w:type="dxa"/>
          </w:tcPr>
          <w:p w:rsidR="00D15C44" w:rsidRPr="00D15C44" w:rsidRDefault="00D15C44" w:rsidP="00D15C44">
            <w:pPr>
              <w:rPr>
                <w:b/>
              </w:rPr>
            </w:pPr>
            <w:r>
              <w:rPr>
                <w:b/>
              </w:rPr>
              <w:t>ESITO</w:t>
            </w:r>
          </w:p>
        </w:tc>
      </w:tr>
      <w:tr w:rsidR="00D15C44" w:rsidTr="00D15C44">
        <w:tc>
          <w:tcPr>
            <w:tcW w:w="3181" w:type="dxa"/>
          </w:tcPr>
          <w:p w:rsidR="00D15C44" w:rsidRDefault="00D15C44" w:rsidP="00D15C44">
            <w:r>
              <w:t>39787</w:t>
            </w:r>
          </w:p>
        </w:tc>
        <w:tc>
          <w:tcPr>
            <w:tcW w:w="3182" w:type="dxa"/>
          </w:tcPr>
          <w:p w:rsidR="00D15C44" w:rsidRDefault="00D15C44" w:rsidP="00D15C44">
            <w:r>
              <w:t>21/30</w:t>
            </w:r>
          </w:p>
        </w:tc>
        <w:tc>
          <w:tcPr>
            <w:tcW w:w="3182" w:type="dxa"/>
          </w:tcPr>
          <w:p w:rsidR="00D15C44" w:rsidRDefault="00D15C44" w:rsidP="00D15C44">
            <w:r>
              <w:t>SUPERATO</w:t>
            </w:r>
          </w:p>
        </w:tc>
      </w:tr>
      <w:tr w:rsidR="00D15C44" w:rsidTr="00D15C44">
        <w:tc>
          <w:tcPr>
            <w:tcW w:w="3181" w:type="dxa"/>
          </w:tcPr>
          <w:p w:rsidR="00D15C44" w:rsidRDefault="00D15C44" w:rsidP="00D15C44">
            <w:r>
              <w:t>57655</w:t>
            </w:r>
          </w:p>
        </w:tc>
        <w:tc>
          <w:tcPr>
            <w:tcW w:w="3182" w:type="dxa"/>
          </w:tcPr>
          <w:p w:rsidR="00D15C44" w:rsidRDefault="00D15C44" w:rsidP="00D15C44">
            <w:r>
              <w:t>28/30</w:t>
            </w:r>
          </w:p>
        </w:tc>
        <w:tc>
          <w:tcPr>
            <w:tcW w:w="3182" w:type="dxa"/>
          </w:tcPr>
          <w:p w:rsidR="00D15C44" w:rsidRDefault="00D15C44" w:rsidP="00D15C44">
            <w:r>
              <w:t>SUPERATO</w:t>
            </w:r>
          </w:p>
        </w:tc>
      </w:tr>
      <w:tr w:rsidR="00D15C44" w:rsidTr="00D15C44">
        <w:tc>
          <w:tcPr>
            <w:tcW w:w="3181" w:type="dxa"/>
          </w:tcPr>
          <w:p w:rsidR="00D15C44" w:rsidRDefault="00D15C44" w:rsidP="00D15C44">
            <w:r>
              <w:t>57925</w:t>
            </w:r>
          </w:p>
        </w:tc>
        <w:tc>
          <w:tcPr>
            <w:tcW w:w="3182" w:type="dxa"/>
          </w:tcPr>
          <w:p w:rsidR="00D15C44" w:rsidRDefault="00D15C44" w:rsidP="00D15C44">
            <w:r>
              <w:t>26/30</w:t>
            </w:r>
          </w:p>
        </w:tc>
        <w:tc>
          <w:tcPr>
            <w:tcW w:w="3182" w:type="dxa"/>
          </w:tcPr>
          <w:p w:rsidR="00D15C44" w:rsidRDefault="00D15C44" w:rsidP="00D15C44">
            <w:r>
              <w:t>SUPERATO</w:t>
            </w:r>
          </w:p>
        </w:tc>
      </w:tr>
      <w:tr w:rsidR="00D15C44" w:rsidTr="00D15C44">
        <w:tc>
          <w:tcPr>
            <w:tcW w:w="3181" w:type="dxa"/>
          </w:tcPr>
          <w:p w:rsidR="00D15C44" w:rsidRDefault="00D15C44" w:rsidP="00D15C44">
            <w:r>
              <w:t>58189</w:t>
            </w:r>
          </w:p>
        </w:tc>
        <w:tc>
          <w:tcPr>
            <w:tcW w:w="3182" w:type="dxa"/>
          </w:tcPr>
          <w:p w:rsidR="00D15C44" w:rsidRDefault="00D15C44" w:rsidP="00D15C44">
            <w:r>
              <w:t>25/30</w:t>
            </w:r>
          </w:p>
        </w:tc>
        <w:tc>
          <w:tcPr>
            <w:tcW w:w="3182" w:type="dxa"/>
          </w:tcPr>
          <w:p w:rsidR="00D15C44" w:rsidRDefault="00D15C44" w:rsidP="00D15C44">
            <w:r>
              <w:t>SUPERATO</w:t>
            </w:r>
          </w:p>
        </w:tc>
      </w:tr>
    </w:tbl>
    <w:p w:rsidR="00D15C44" w:rsidRDefault="00D15C44" w:rsidP="00D15C44"/>
    <w:p w:rsidR="00D15C44" w:rsidRDefault="00D15C44" w:rsidP="00D15C44">
      <w:r>
        <w:tab/>
        <w:t>Matera, lì 28/09/2020</w:t>
      </w:r>
    </w:p>
    <w:p w:rsidR="00D15C44" w:rsidRDefault="00D15C44" w:rsidP="00D15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D15C44" w:rsidRDefault="00D15C44" w:rsidP="00D15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Vito Andrea Mariggiò</w:t>
      </w:r>
    </w:p>
    <w:sectPr w:rsidR="00D15C44" w:rsidSect="00EC0FD6">
      <w:pgSz w:w="12240" w:h="20160" w:code="5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D15C44"/>
    <w:rsid w:val="00070256"/>
    <w:rsid w:val="00072ED4"/>
    <w:rsid w:val="000939C2"/>
    <w:rsid w:val="000E0CA4"/>
    <w:rsid w:val="0010415C"/>
    <w:rsid w:val="00187CD0"/>
    <w:rsid w:val="001D1334"/>
    <w:rsid w:val="0023632F"/>
    <w:rsid w:val="00353D2A"/>
    <w:rsid w:val="003552AF"/>
    <w:rsid w:val="003625C9"/>
    <w:rsid w:val="00376602"/>
    <w:rsid w:val="0038469D"/>
    <w:rsid w:val="003D1E90"/>
    <w:rsid w:val="00410E61"/>
    <w:rsid w:val="00431F83"/>
    <w:rsid w:val="004539AC"/>
    <w:rsid w:val="00481949"/>
    <w:rsid w:val="004A0AB9"/>
    <w:rsid w:val="00516219"/>
    <w:rsid w:val="005361BB"/>
    <w:rsid w:val="005432DE"/>
    <w:rsid w:val="005735E0"/>
    <w:rsid w:val="005C4A60"/>
    <w:rsid w:val="005C6EC8"/>
    <w:rsid w:val="005D77C4"/>
    <w:rsid w:val="00683ACB"/>
    <w:rsid w:val="006A2501"/>
    <w:rsid w:val="006C2043"/>
    <w:rsid w:val="006F13FF"/>
    <w:rsid w:val="006F7BB8"/>
    <w:rsid w:val="00700876"/>
    <w:rsid w:val="00756B91"/>
    <w:rsid w:val="007B2052"/>
    <w:rsid w:val="007D344F"/>
    <w:rsid w:val="00856BE1"/>
    <w:rsid w:val="00867D4C"/>
    <w:rsid w:val="00867EDC"/>
    <w:rsid w:val="008C1CFD"/>
    <w:rsid w:val="0090712F"/>
    <w:rsid w:val="00964452"/>
    <w:rsid w:val="00967A95"/>
    <w:rsid w:val="009F6A9B"/>
    <w:rsid w:val="00A0794B"/>
    <w:rsid w:val="00A42E1F"/>
    <w:rsid w:val="00A77D18"/>
    <w:rsid w:val="00B13075"/>
    <w:rsid w:val="00B9515C"/>
    <w:rsid w:val="00C117ED"/>
    <w:rsid w:val="00C67DFA"/>
    <w:rsid w:val="00CC3F23"/>
    <w:rsid w:val="00CD7518"/>
    <w:rsid w:val="00D15C44"/>
    <w:rsid w:val="00D340B4"/>
    <w:rsid w:val="00D96052"/>
    <w:rsid w:val="00E80041"/>
    <w:rsid w:val="00E972C7"/>
    <w:rsid w:val="00EC0FD6"/>
    <w:rsid w:val="00EF3C18"/>
    <w:rsid w:val="00F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2020-10-05T11:43:00Z</dcterms:created>
  <dcterms:modified xsi:type="dcterms:W3CDTF">2020-10-05T11:54:00Z</dcterms:modified>
</cp:coreProperties>
</file>